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D1" w:rsidRDefault="00A77CD1" w:rsidP="00FF4390">
      <w:pPr>
        <w:jc w:val="right"/>
      </w:pPr>
      <w:bookmarkStart w:id="0" w:name="_GoBack"/>
      <w:bookmarkEnd w:id="0"/>
    </w:p>
    <w:p w:rsidR="00785AB6" w:rsidRDefault="00785AB6" w:rsidP="00785AB6">
      <w:pPr>
        <w:spacing w:after="120"/>
      </w:pPr>
    </w:p>
    <w:p w:rsidR="00A77CD1" w:rsidRPr="00785AB6" w:rsidRDefault="00A77CD1" w:rsidP="00785AB6">
      <w:pPr>
        <w:pStyle w:val="Odstavecseseznamem"/>
        <w:numPr>
          <w:ilvl w:val="0"/>
          <w:numId w:val="1"/>
        </w:numPr>
        <w:shd w:val="clear" w:color="auto" w:fill="EEECE1" w:themeFill="background2"/>
        <w:rPr>
          <w:b/>
        </w:rPr>
      </w:pPr>
      <w:r w:rsidRPr="00785AB6">
        <w:rPr>
          <w:b/>
        </w:rPr>
        <w:t>Očísluj panovníky podle doby jejich vlády:</w:t>
      </w:r>
      <w:r w:rsidR="00785AB6">
        <w:rPr>
          <w:b/>
        </w:rPr>
        <w:t xml:space="preserve"> </w:t>
      </w:r>
    </w:p>
    <w:p w:rsidR="00A77CD1" w:rsidRDefault="00A77CD1" w:rsidP="00A77CD1">
      <w:pPr>
        <w:pStyle w:val="Odstavecseseznamem"/>
      </w:pPr>
    </w:p>
    <w:p w:rsidR="00A77CD1" w:rsidRDefault="00A77CD1" w:rsidP="00A77CD1">
      <w:pPr>
        <w:pStyle w:val="Odstavecseseznamem"/>
      </w:pPr>
      <w:r>
        <w:t>VLADISLAV JAGELLONSKÝ</w:t>
      </w:r>
    </w:p>
    <w:p w:rsidR="00A77CD1" w:rsidRDefault="00A77CD1" w:rsidP="00A77CD1">
      <w:pPr>
        <w:pStyle w:val="Odstavecseseznamem"/>
      </w:pPr>
      <w:r>
        <w:t>LADISLAV POHROBEK</w:t>
      </w:r>
    </w:p>
    <w:p w:rsidR="00611CBC" w:rsidRDefault="00611CBC" w:rsidP="00A77CD1">
      <w:pPr>
        <w:pStyle w:val="Odstavecseseznamem"/>
      </w:pPr>
      <w:r>
        <w:t>ZIKMUND LUCEMBURSKÝ</w:t>
      </w:r>
    </w:p>
    <w:p w:rsidR="00611CBC" w:rsidRDefault="00A54496" w:rsidP="00A77CD1">
      <w:pPr>
        <w:pStyle w:val="Odstavecseseznamem"/>
      </w:pPr>
      <w:r>
        <w:t xml:space="preserve">LUDVÍK </w:t>
      </w:r>
      <w:r w:rsidR="00611CBC">
        <w:t xml:space="preserve"> JAGELLONSKÝ</w:t>
      </w:r>
    </w:p>
    <w:p w:rsidR="00611CBC" w:rsidRDefault="00611CBC" w:rsidP="00A77CD1">
      <w:pPr>
        <w:pStyle w:val="Odstavecseseznamem"/>
      </w:pPr>
      <w:r>
        <w:t>VÁCLAV IV.</w:t>
      </w:r>
    </w:p>
    <w:p w:rsidR="00611CBC" w:rsidRDefault="00611CBC" w:rsidP="00A77CD1">
      <w:pPr>
        <w:pStyle w:val="Odstavecseseznamem"/>
      </w:pPr>
      <w:r>
        <w:t>JAN LUCEMBURSKÝ</w:t>
      </w:r>
    </w:p>
    <w:p w:rsidR="00611CBC" w:rsidRDefault="00611CBC" w:rsidP="00A77CD1">
      <w:pPr>
        <w:pStyle w:val="Odstavecseseznamem"/>
      </w:pPr>
      <w:r>
        <w:t>JIŘÍ Z PODĚBRAD</w:t>
      </w:r>
    </w:p>
    <w:p w:rsidR="00611CBC" w:rsidRDefault="00611CBC" w:rsidP="00A77CD1">
      <w:pPr>
        <w:pStyle w:val="Odstavecseseznamem"/>
      </w:pPr>
      <w:r>
        <w:t xml:space="preserve">KAREL IV. </w:t>
      </w:r>
    </w:p>
    <w:p w:rsidR="00611CBC" w:rsidRDefault="00611CBC" w:rsidP="00A77CD1">
      <w:pPr>
        <w:pStyle w:val="Odstavecseseznamem"/>
      </w:pPr>
    </w:p>
    <w:p w:rsidR="005E695B" w:rsidRPr="00785AB6" w:rsidRDefault="00611CBC" w:rsidP="00785AB6">
      <w:pPr>
        <w:pStyle w:val="Odstavecseseznamem"/>
        <w:numPr>
          <w:ilvl w:val="0"/>
          <w:numId w:val="1"/>
        </w:numPr>
        <w:shd w:val="clear" w:color="auto" w:fill="EEECE1" w:themeFill="background2"/>
        <w:rPr>
          <w:b/>
        </w:rPr>
      </w:pPr>
      <w:r w:rsidRPr="00785AB6">
        <w:rPr>
          <w:b/>
        </w:rPr>
        <w:t>Vytvoř správné dvojice:</w:t>
      </w:r>
    </w:p>
    <w:p w:rsidR="005E695B" w:rsidRDefault="00611CBC" w:rsidP="005E695B">
      <w:pPr>
        <w:pStyle w:val="Odstavecseseznamem"/>
        <w:numPr>
          <w:ilvl w:val="0"/>
          <w:numId w:val="2"/>
        </w:numPr>
        <w:spacing w:after="0"/>
      </w:pPr>
      <w:r>
        <w:t xml:space="preserve">Snažil se o pokojné soužití mezi katolíky a kališníky. </w:t>
      </w:r>
      <w:r w:rsidR="005E695B">
        <w:tab/>
      </w:r>
      <w:r w:rsidR="005E695B">
        <w:tab/>
      </w:r>
      <w:r w:rsidR="005E695B">
        <w:tab/>
        <w:t xml:space="preserve">          V</w:t>
      </w:r>
      <w:r>
        <w:t xml:space="preserve">ÁCLAV </w:t>
      </w:r>
      <w:proofErr w:type="gramStart"/>
      <w:r>
        <w:t>IV.</w:t>
      </w:r>
      <w:r w:rsidR="005E695B">
        <w:t xml:space="preserve">    </w:t>
      </w:r>
      <w:r w:rsidR="005E695B">
        <w:rPr>
          <w:rFonts w:ascii="Times New Roman" w:hAnsi="Times New Roman" w:cs="Times New Roman"/>
          <w:sz w:val="24"/>
          <w:szCs w:val="24"/>
        </w:rPr>
        <w:t>[  ]</w:t>
      </w:r>
      <w:proofErr w:type="gramEnd"/>
    </w:p>
    <w:p w:rsidR="005E695B" w:rsidRDefault="005E695B" w:rsidP="005E695B">
      <w:pPr>
        <w:pStyle w:val="Odstavecseseznamem"/>
        <w:numPr>
          <w:ilvl w:val="0"/>
          <w:numId w:val="2"/>
        </w:numPr>
        <w:spacing w:after="0"/>
      </w:pPr>
      <w:r>
        <w:t>Vladislav Jagellonský.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JIŘÍ Z </w:t>
      </w:r>
      <w:proofErr w:type="gramStart"/>
      <w:r>
        <w:t xml:space="preserve">PODĚBRAD  </w:t>
      </w:r>
      <w:r>
        <w:rPr>
          <w:rFonts w:ascii="Times New Roman" w:hAnsi="Times New Roman" w:cs="Times New Roman"/>
          <w:sz w:val="24"/>
          <w:szCs w:val="24"/>
        </w:rPr>
        <w:t>[  ]</w:t>
      </w:r>
      <w:proofErr w:type="gramEnd"/>
    </w:p>
    <w:p w:rsidR="00611CBC" w:rsidRDefault="00611CBC" w:rsidP="005E695B">
      <w:pPr>
        <w:pStyle w:val="Odstavecseseznamem"/>
        <w:numPr>
          <w:ilvl w:val="0"/>
          <w:numId w:val="2"/>
        </w:numPr>
        <w:spacing w:after="0"/>
      </w:pPr>
      <w:r>
        <w:t>Smrt Ludvíka Jagellonského. Vymření Jagellonců po meči.</w:t>
      </w:r>
      <w:r>
        <w:tab/>
      </w:r>
      <w:r>
        <w:tab/>
      </w:r>
      <w:r>
        <w:tab/>
      </w:r>
      <w:r w:rsidR="005E695B">
        <w:t xml:space="preserve">          </w:t>
      </w:r>
      <w:r>
        <w:t xml:space="preserve">KAREL </w:t>
      </w:r>
      <w:proofErr w:type="gramStart"/>
      <w:r>
        <w:t>IV.</w:t>
      </w:r>
      <w:r w:rsidR="005E695B">
        <w:t xml:space="preserve">  </w:t>
      </w:r>
      <w:r w:rsidR="005E695B">
        <w:rPr>
          <w:rFonts w:ascii="Times New Roman" w:hAnsi="Times New Roman" w:cs="Times New Roman"/>
          <w:sz w:val="24"/>
          <w:szCs w:val="24"/>
        </w:rPr>
        <w:t>[  ]</w:t>
      </w:r>
      <w:proofErr w:type="gramEnd"/>
    </w:p>
    <w:p w:rsidR="00611CBC" w:rsidRDefault="00611CBC" w:rsidP="005E695B">
      <w:pPr>
        <w:pStyle w:val="Odstavecseseznamem"/>
        <w:numPr>
          <w:ilvl w:val="0"/>
          <w:numId w:val="2"/>
        </w:numPr>
        <w:spacing w:after="0"/>
      </w:pPr>
      <w:r>
        <w:t>Vnuk Zikmunda Lucemburského, zemřel v 17 letech na leukémii.</w:t>
      </w:r>
      <w:r>
        <w:tab/>
        <w:t xml:space="preserve">              </w:t>
      </w:r>
      <w:r w:rsidR="005E695B">
        <w:tab/>
        <w:t xml:space="preserve">          </w:t>
      </w:r>
      <w:r>
        <w:t xml:space="preserve">JAN </w:t>
      </w:r>
      <w:proofErr w:type="gramStart"/>
      <w:r>
        <w:t>LUCEMBURSKÝ</w:t>
      </w:r>
      <w:r w:rsidR="005E695B">
        <w:t xml:space="preserve">  </w:t>
      </w:r>
      <w:r w:rsidR="005E695B">
        <w:rPr>
          <w:rFonts w:ascii="Times New Roman" w:hAnsi="Times New Roman" w:cs="Times New Roman"/>
          <w:sz w:val="24"/>
          <w:szCs w:val="24"/>
        </w:rPr>
        <w:t>[  ]</w:t>
      </w:r>
      <w:proofErr w:type="gramEnd"/>
    </w:p>
    <w:p w:rsidR="00611CBC" w:rsidRDefault="00611CBC" w:rsidP="005E695B">
      <w:pPr>
        <w:pStyle w:val="Odstavecseseznamem"/>
        <w:numPr>
          <w:ilvl w:val="0"/>
          <w:numId w:val="2"/>
        </w:numPr>
        <w:spacing w:after="0"/>
      </w:pPr>
      <w:r>
        <w:t xml:space="preserve">Jeho vláda patří k nejúspěšnějším v našich dějinách. </w:t>
      </w:r>
      <w:r w:rsidR="005E695B">
        <w:tab/>
      </w:r>
      <w:r w:rsidR="005E695B">
        <w:tab/>
      </w:r>
      <w:r w:rsidR="005E695B">
        <w:tab/>
        <w:t xml:space="preserve">          </w:t>
      </w:r>
      <w:proofErr w:type="gramStart"/>
      <w:r>
        <w:t>STAVOVSKÁ  MONARCHIE</w:t>
      </w:r>
      <w:proofErr w:type="gramEnd"/>
      <w:r w:rsidR="005E695B">
        <w:t xml:space="preserve">  </w:t>
      </w:r>
      <w:r w:rsidR="005E695B">
        <w:rPr>
          <w:rFonts w:ascii="Times New Roman" w:hAnsi="Times New Roman" w:cs="Times New Roman"/>
          <w:sz w:val="24"/>
          <w:szCs w:val="24"/>
        </w:rPr>
        <w:t>[  ]</w:t>
      </w:r>
    </w:p>
    <w:p w:rsidR="00611CBC" w:rsidRDefault="00611CBC" w:rsidP="005E695B">
      <w:pPr>
        <w:pStyle w:val="Odstavecseseznamem"/>
        <w:numPr>
          <w:ilvl w:val="0"/>
          <w:numId w:val="2"/>
        </w:numPr>
        <w:spacing w:after="0"/>
      </w:pPr>
      <w:r>
        <w:t>Zřízení první radnice – Staroměstské -  v Čechách.</w:t>
      </w:r>
      <w:r>
        <w:tab/>
      </w:r>
      <w:r>
        <w:tab/>
      </w:r>
      <w:r>
        <w:tab/>
      </w:r>
      <w:r>
        <w:tab/>
      </w:r>
      <w:r w:rsidR="005E695B">
        <w:t xml:space="preserve">          </w:t>
      </w:r>
      <w:r>
        <w:t xml:space="preserve">LADISLAV </w:t>
      </w:r>
      <w:proofErr w:type="gramStart"/>
      <w:r>
        <w:t>POHROBEK</w:t>
      </w:r>
      <w:r w:rsidR="005E695B">
        <w:t xml:space="preserve">  </w:t>
      </w:r>
      <w:r w:rsidR="005E695B">
        <w:rPr>
          <w:rFonts w:ascii="Times New Roman" w:hAnsi="Times New Roman" w:cs="Times New Roman"/>
          <w:sz w:val="24"/>
          <w:szCs w:val="24"/>
        </w:rPr>
        <w:t>[  ]</w:t>
      </w:r>
      <w:proofErr w:type="gramEnd"/>
    </w:p>
    <w:p w:rsidR="005E695B" w:rsidRDefault="00611CBC" w:rsidP="005E695B">
      <w:pPr>
        <w:pStyle w:val="Odstavecseseznamem"/>
        <w:numPr>
          <w:ilvl w:val="0"/>
          <w:numId w:val="2"/>
        </w:numPr>
        <w:spacing w:after="0"/>
      </w:pPr>
      <w:r>
        <w:t>Zapříčinil se o smrt Jana Husa.</w:t>
      </w:r>
      <w:r w:rsidR="005E695B">
        <w:tab/>
      </w:r>
      <w:r w:rsidR="005E695B">
        <w:tab/>
      </w:r>
      <w:r w:rsidR="005E695B">
        <w:tab/>
      </w:r>
      <w:r w:rsidR="005E695B">
        <w:tab/>
      </w:r>
      <w:r w:rsidR="005E695B">
        <w:tab/>
      </w:r>
      <w:r w:rsidR="005E695B">
        <w:tab/>
        <w:t xml:space="preserve">          </w:t>
      </w:r>
      <w:r>
        <w:t xml:space="preserve">BITVA U </w:t>
      </w:r>
      <w:proofErr w:type="gramStart"/>
      <w:r>
        <w:t>MOHÁČE</w:t>
      </w:r>
      <w:r w:rsidR="005E695B">
        <w:t xml:space="preserve">  </w:t>
      </w:r>
      <w:r w:rsidR="005E695B">
        <w:rPr>
          <w:rFonts w:ascii="Times New Roman" w:hAnsi="Times New Roman" w:cs="Times New Roman"/>
          <w:sz w:val="24"/>
          <w:szCs w:val="24"/>
        </w:rPr>
        <w:t>[  ]</w:t>
      </w:r>
      <w:proofErr w:type="gramEnd"/>
    </w:p>
    <w:p w:rsidR="00611CBC" w:rsidRDefault="00611CBC" w:rsidP="005E695B">
      <w:pPr>
        <w:pStyle w:val="Odstavecseseznamem"/>
        <w:numPr>
          <w:ilvl w:val="0"/>
          <w:numId w:val="2"/>
        </w:numPr>
        <w:spacing w:after="0"/>
      </w:pPr>
      <w:r>
        <w:t xml:space="preserve">Po obdržení zpráv o pražské defenestraci zemřel. </w:t>
      </w:r>
      <w:r>
        <w:tab/>
      </w:r>
      <w:r>
        <w:tab/>
      </w:r>
      <w:r>
        <w:tab/>
      </w:r>
      <w:r>
        <w:tab/>
      </w:r>
      <w:r w:rsidR="005E695B">
        <w:t xml:space="preserve">          </w:t>
      </w:r>
      <w:r>
        <w:t xml:space="preserve">ZIKMUND </w:t>
      </w:r>
      <w:proofErr w:type="gramStart"/>
      <w:r>
        <w:t>LUCEMBURSKÝ</w:t>
      </w:r>
      <w:r w:rsidR="005E695B">
        <w:t xml:space="preserve">  </w:t>
      </w:r>
      <w:r w:rsidR="005E695B">
        <w:rPr>
          <w:rFonts w:ascii="Times New Roman" w:hAnsi="Times New Roman" w:cs="Times New Roman"/>
          <w:sz w:val="24"/>
          <w:szCs w:val="24"/>
        </w:rPr>
        <w:t>[  ]</w:t>
      </w:r>
      <w:proofErr w:type="gramEnd"/>
    </w:p>
    <w:p w:rsidR="00611CBC" w:rsidRPr="00785AB6" w:rsidRDefault="00611CBC" w:rsidP="005E695B">
      <w:pPr>
        <w:pStyle w:val="Odstavecseseznamem"/>
        <w:spacing w:after="0"/>
        <w:rPr>
          <w:b/>
        </w:rPr>
      </w:pPr>
    </w:p>
    <w:p w:rsidR="00611CBC" w:rsidRPr="00785AB6" w:rsidRDefault="000A539C" w:rsidP="00785AB6">
      <w:pPr>
        <w:pStyle w:val="Odstavecseseznamem"/>
        <w:numPr>
          <w:ilvl w:val="0"/>
          <w:numId w:val="1"/>
        </w:numPr>
        <w:shd w:val="clear" w:color="auto" w:fill="EEECE1" w:themeFill="background2"/>
        <w:rPr>
          <w:b/>
        </w:rPr>
      </w:pPr>
      <w:r w:rsidRPr="00785AB6">
        <w:rPr>
          <w:b/>
        </w:rPr>
        <w:t>Přiřaď k panovníkovi jeho přezdívku:</w:t>
      </w:r>
    </w:p>
    <w:p w:rsidR="000A539C" w:rsidRDefault="000A539C" w:rsidP="000A539C">
      <w:pPr>
        <w:spacing w:after="0"/>
        <w:ind w:left="360"/>
      </w:pPr>
      <w:r>
        <w:t xml:space="preserve">Svatý Václav =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Karel IV. = </w:t>
      </w:r>
    </w:p>
    <w:p w:rsidR="000A539C" w:rsidRDefault="000A539C" w:rsidP="000A539C">
      <w:pPr>
        <w:spacing w:after="0"/>
        <w:ind w:left="360"/>
      </w:pPr>
      <w:r>
        <w:t xml:space="preserve">Boleslav I. =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Zikmund Lucemburský = </w:t>
      </w:r>
    </w:p>
    <w:p w:rsidR="000A539C" w:rsidRDefault="000A539C" w:rsidP="000A539C">
      <w:pPr>
        <w:spacing w:after="0"/>
        <w:ind w:left="360"/>
      </w:pPr>
      <w:r>
        <w:t xml:space="preserve">Břetislav 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Ladislav Pohrobek = </w:t>
      </w:r>
    </w:p>
    <w:p w:rsidR="000A539C" w:rsidRDefault="000A539C" w:rsidP="000A539C">
      <w:pPr>
        <w:spacing w:after="0"/>
        <w:ind w:left="360"/>
      </w:pPr>
      <w:r>
        <w:t xml:space="preserve">Václav I. 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Jiří z Poděbrad = </w:t>
      </w:r>
    </w:p>
    <w:p w:rsidR="000A539C" w:rsidRDefault="000A539C" w:rsidP="000A539C">
      <w:pPr>
        <w:spacing w:after="0"/>
        <w:ind w:left="360"/>
      </w:pPr>
      <w:r>
        <w:t>Přemysl Otakar I</w:t>
      </w:r>
      <w:r w:rsidR="00DE2A26">
        <w:t xml:space="preserve">I. = </w:t>
      </w:r>
      <w:r w:rsidR="00DE2A26">
        <w:tab/>
      </w:r>
      <w:r w:rsidR="00DE2A26">
        <w:tab/>
      </w:r>
      <w:r w:rsidR="00DE2A26">
        <w:tab/>
      </w:r>
      <w:r w:rsidR="00DE2A26">
        <w:tab/>
      </w:r>
      <w:r w:rsidR="00DE2A26">
        <w:tab/>
      </w:r>
      <w:r>
        <w:t xml:space="preserve">Vladislav Jagellonský = </w:t>
      </w:r>
    </w:p>
    <w:p w:rsidR="000A539C" w:rsidRDefault="000A539C" w:rsidP="00785AB6">
      <w:pPr>
        <w:spacing w:after="0"/>
        <w:ind w:left="360"/>
      </w:pPr>
      <w:r>
        <w:t xml:space="preserve">Jan Lucemburský = </w:t>
      </w:r>
    </w:p>
    <w:p w:rsidR="00785AB6" w:rsidRDefault="00785AB6" w:rsidP="00785AB6">
      <w:pPr>
        <w:spacing w:after="0"/>
        <w:ind w:left="360"/>
      </w:pPr>
    </w:p>
    <w:p w:rsidR="00A77CD1" w:rsidRDefault="000A539C" w:rsidP="00785AB6">
      <w:pPr>
        <w:spacing w:after="0"/>
      </w:pPr>
      <w:r w:rsidRPr="00785AB6">
        <w:rPr>
          <w:b/>
          <w:u w:val="single"/>
        </w:rPr>
        <w:t>Přezdívky</w:t>
      </w:r>
      <w:r>
        <w:t xml:space="preserve">: </w:t>
      </w:r>
      <w:r w:rsidR="003E3956">
        <w:t>k</w:t>
      </w:r>
      <w:r w:rsidR="00DE2A26">
        <w:t>rál B</w:t>
      </w:r>
      <w:r w:rsidR="003E3956">
        <w:t>ene, český Achilles, Jednooký, liška r</w:t>
      </w:r>
      <w:r w:rsidR="001A31D8">
        <w:t>yša</w:t>
      </w:r>
      <w:r w:rsidR="00DE2A26">
        <w:t>vá, král c</w:t>
      </w:r>
      <w:r w:rsidR="001A31D8">
        <w:t>izinec, král Dítě</w:t>
      </w:r>
      <w:r w:rsidR="003E3956">
        <w:t>, Ukrutný, O</w:t>
      </w:r>
      <w:r w:rsidR="00785AB6">
        <w:t>tec v</w:t>
      </w:r>
      <w:r w:rsidR="00DE2A26">
        <w:t>lasti, král dvojího lidu, král železný a zlatý, p</w:t>
      </w:r>
      <w:r w:rsidR="00785AB6">
        <w:t xml:space="preserve">atron české země. </w:t>
      </w:r>
    </w:p>
    <w:p w:rsidR="00785AB6" w:rsidRPr="00785AB6" w:rsidRDefault="00785AB6" w:rsidP="00785AB6">
      <w:pPr>
        <w:spacing w:after="0"/>
        <w:rPr>
          <w:b/>
        </w:rPr>
      </w:pPr>
    </w:p>
    <w:p w:rsidR="00785AB6" w:rsidRPr="00785AB6" w:rsidRDefault="00785AB6" w:rsidP="00785AB6">
      <w:pPr>
        <w:pStyle w:val="Odstavecseseznamem"/>
        <w:numPr>
          <w:ilvl w:val="0"/>
          <w:numId w:val="1"/>
        </w:numPr>
        <w:shd w:val="clear" w:color="auto" w:fill="EEECE1" w:themeFill="background2"/>
        <w:rPr>
          <w:rFonts w:cstheme="minorHAnsi"/>
          <w:b/>
        </w:rPr>
      </w:pPr>
      <w:r w:rsidRPr="00785AB6">
        <w:rPr>
          <w:rFonts w:cstheme="minorHAnsi"/>
          <w:b/>
        </w:rPr>
        <w:t>Poznáš, kdo jsem?</w:t>
      </w:r>
    </w:p>
    <w:p w:rsidR="00785AB6" w:rsidRDefault="00785AB6" w:rsidP="00785AB6">
      <w:pPr>
        <w:ind w:left="360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„</w:t>
      </w:r>
      <w:r w:rsidRPr="00785AB6">
        <w:rPr>
          <w:rFonts w:cstheme="minorHAnsi"/>
          <w:bCs/>
          <w:color w:val="000000"/>
        </w:rPr>
        <w:t>Nerozuměl jsem si s českou šlechtou a se svojí manželkou Eliškou jsme se navzájem odcizili, proto jsem raději odjížděl do ciziny. Rád jsem se účastnil rytířských turnajů a bitev, které se mi staly osudným.</w:t>
      </w:r>
      <w:r>
        <w:rPr>
          <w:rFonts w:cstheme="minorHAnsi"/>
          <w:bCs/>
          <w:color w:val="000000"/>
        </w:rPr>
        <w:t>“</w:t>
      </w:r>
    </w:p>
    <w:p w:rsidR="00785AB6" w:rsidRDefault="00785AB6" w:rsidP="00785AB6">
      <w:pPr>
        <w:ind w:left="360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„</w:t>
      </w:r>
      <w:r w:rsidRPr="00785AB6">
        <w:rPr>
          <w:rFonts w:cstheme="minorHAnsi"/>
          <w:bCs/>
          <w:color w:val="000000"/>
        </w:rPr>
        <w:t>Zpočátku jsem vládl za mladého Ladislava Pohrobka a snažil jsem se uvést do pořádku české hospodářství, které bylo narušeno husitskými válkami. Po Ludvíkově smrti jsem byl zvolen českým králem a snažil jsem se o pokojné soužití mezi katolíky a kališníky.</w:t>
      </w:r>
      <w:r>
        <w:rPr>
          <w:rFonts w:cstheme="minorHAnsi"/>
          <w:bCs/>
          <w:color w:val="000000"/>
        </w:rPr>
        <w:t xml:space="preserve"> „ </w:t>
      </w:r>
    </w:p>
    <w:p w:rsidR="00A301E9" w:rsidRDefault="00785AB6" w:rsidP="00A301E9">
      <w:pPr>
        <w:ind w:left="360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„</w:t>
      </w:r>
      <w:r w:rsidRPr="00785AB6">
        <w:rPr>
          <w:rFonts w:cstheme="minorHAnsi"/>
          <w:bCs/>
          <w:color w:val="000000"/>
        </w:rPr>
        <w:t>Nastoupil jsem na český trůn v době složitých poměrů. Nerozuměl jsem si s českou šlechtou a můj mladší bratr se snažil získat</w:t>
      </w:r>
      <w:r w:rsidR="00A301E9">
        <w:rPr>
          <w:rFonts w:cstheme="minorHAnsi"/>
          <w:bCs/>
          <w:color w:val="000000"/>
        </w:rPr>
        <w:t xml:space="preserve"> můj královský a římský titul. Raději jsem se věnoval lovu a pitkám než vladařským povinnostem</w:t>
      </w:r>
      <w:r w:rsidRPr="00785AB6">
        <w:rPr>
          <w:rFonts w:cstheme="minorHAnsi"/>
          <w:bCs/>
          <w:color w:val="000000"/>
        </w:rPr>
        <w:t>.</w:t>
      </w:r>
      <w:r>
        <w:rPr>
          <w:rFonts w:cstheme="minorHAnsi"/>
          <w:bCs/>
          <w:color w:val="000000"/>
        </w:rPr>
        <w:t>“</w:t>
      </w:r>
    </w:p>
    <w:p w:rsidR="00785AB6" w:rsidRDefault="00785AB6" w:rsidP="00A301E9">
      <w:pPr>
        <w:ind w:left="360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„</w:t>
      </w:r>
      <w:r w:rsidRPr="00785AB6">
        <w:rPr>
          <w:rFonts w:cstheme="minorHAnsi"/>
          <w:bCs/>
          <w:color w:val="000000"/>
        </w:rPr>
        <w:t>Nebyl jsem příliš schopný panovník. O svoji moc jsem se musel dělit se stavy. Neznal jsem české poměry ani český jazyk, proto jsem byl závislý na svých poradcích. V českých zemích mne uznávali katolíci i kališníci, přesto jsem raději přesídlil své královské sídlo do Budína.</w:t>
      </w:r>
      <w:r>
        <w:rPr>
          <w:rFonts w:cstheme="minorHAnsi"/>
          <w:bCs/>
          <w:color w:val="000000"/>
        </w:rPr>
        <w:t>“</w:t>
      </w:r>
    </w:p>
    <w:p w:rsidR="0036485A" w:rsidRDefault="0036485A" w:rsidP="00785AB6">
      <w:pPr>
        <w:ind w:left="360"/>
        <w:rPr>
          <w:rFonts w:cstheme="minorHAnsi"/>
          <w:bCs/>
          <w:color w:val="000000"/>
        </w:rPr>
      </w:pPr>
    </w:p>
    <w:p w:rsidR="0036485A" w:rsidRDefault="0036485A" w:rsidP="00785AB6">
      <w:pPr>
        <w:ind w:left="360"/>
        <w:rPr>
          <w:rFonts w:cstheme="minorHAnsi"/>
          <w:bCs/>
          <w:color w:val="000000"/>
        </w:rPr>
      </w:pPr>
    </w:p>
    <w:p w:rsidR="0036485A" w:rsidRPr="003F2884" w:rsidRDefault="0036485A" w:rsidP="003F2884">
      <w:pPr>
        <w:pStyle w:val="Odstavecseseznamem"/>
        <w:numPr>
          <w:ilvl w:val="0"/>
          <w:numId w:val="1"/>
        </w:numPr>
        <w:shd w:val="clear" w:color="auto" w:fill="EEECE1" w:themeFill="background2"/>
        <w:rPr>
          <w:rFonts w:cstheme="minorHAnsi"/>
          <w:b/>
        </w:rPr>
      </w:pPr>
      <w:r w:rsidRPr="003F2884">
        <w:rPr>
          <w:rFonts w:cstheme="minorHAnsi"/>
          <w:b/>
        </w:rPr>
        <w:t>Jak dobře znáš období našich panovníků?</w:t>
      </w:r>
    </w:p>
    <w:p w:rsidR="0036485A" w:rsidRDefault="0036485A" w:rsidP="0036485A">
      <w:pPr>
        <w:pStyle w:val="Odstavecseseznamem"/>
        <w:rPr>
          <w:rFonts w:cstheme="minorHAnsi"/>
        </w:rPr>
      </w:pPr>
    </w:p>
    <w:p w:rsidR="0036485A" w:rsidRPr="003F2884" w:rsidRDefault="0036485A" w:rsidP="0036485A">
      <w:pPr>
        <w:pStyle w:val="Odstavecseseznamem"/>
        <w:numPr>
          <w:ilvl w:val="0"/>
          <w:numId w:val="3"/>
        </w:numPr>
        <w:rPr>
          <w:rFonts w:cstheme="minorHAnsi"/>
          <w:b/>
        </w:rPr>
      </w:pPr>
      <w:r w:rsidRPr="003F2884">
        <w:rPr>
          <w:rFonts w:cstheme="minorHAnsi"/>
          <w:b/>
        </w:rPr>
        <w:t>Jak se jmenovala manželka Jana Lucemburského?</w:t>
      </w:r>
    </w:p>
    <w:p w:rsidR="0036485A" w:rsidRDefault="0036485A" w:rsidP="0036485A">
      <w:pPr>
        <w:pStyle w:val="Odstavecseseznamem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Eliška </w:t>
      </w:r>
      <w:proofErr w:type="spellStart"/>
      <w:r>
        <w:rPr>
          <w:rFonts w:cstheme="minorHAnsi"/>
        </w:rPr>
        <w:t>Rejčka</w:t>
      </w:r>
      <w:proofErr w:type="spellEnd"/>
    </w:p>
    <w:p w:rsidR="0036485A" w:rsidRDefault="0036485A" w:rsidP="0036485A">
      <w:pPr>
        <w:pStyle w:val="Odstavecseseznamem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Alžběta Přemyslovna</w:t>
      </w:r>
    </w:p>
    <w:p w:rsidR="0036485A" w:rsidRDefault="0036485A" w:rsidP="0036485A">
      <w:pPr>
        <w:pStyle w:val="Odstavecseseznamem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Eliška Přemyslovna</w:t>
      </w:r>
    </w:p>
    <w:p w:rsidR="0036485A" w:rsidRDefault="0036485A" w:rsidP="0036485A">
      <w:pPr>
        <w:pStyle w:val="Odstavecseseznamem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Ludmila</w:t>
      </w:r>
    </w:p>
    <w:p w:rsidR="0036485A" w:rsidRPr="003F2884" w:rsidRDefault="0036485A" w:rsidP="0036485A">
      <w:pPr>
        <w:pStyle w:val="Odstavecseseznamem"/>
        <w:numPr>
          <w:ilvl w:val="0"/>
          <w:numId w:val="3"/>
        </w:numPr>
        <w:rPr>
          <w:rFonts w:cstheme="minorHAnsi"/>
          <w:b/>
        </w:rPr>
      </w:pPr>
      <w:r w:rsidRPr="003F2884">
        <w:rPr>
          <w:rFonts w:cstheme="minorHAnsi"/>
          <w:b/>
        </w:rPr>
        <w:t>Co nepatří mezi stavitelskou činnost Karla IV.?</w:t>
      </w:r>
    </w:p>
    <w:p w:rsidR="0036485A" w:rsidRDefault="0036485A" w:rsidP="0036485A">
      <w:pPr>
        <w:pStyle w:val="Odstavecseseznamem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Hladová zeď</w:t>
      </w:r>
    </w:p>
    <w:p w:rsidR="0036485A" w:rsidRDefault="0036485A" w:rsidP="0036485A">
      <w:pPr>
        <w:pStyle w:val="Odstavecseseznamem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Prašná brána</w:t>
      </w:r>
    </w:p>
    <w:p w:rsidR="0036485A" w:rsidRDefault="0036485A" w:rsidP="0036485A">
      <w:pPr>
        <w:pStyle w:val="Odstavecseseznamem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Nové město pražské</w:t>
      </w:r>
    </w:p>
    <w:p w:rsidR="0036485A" w:rsidRDefault="00323303" w:rsidP="0036485A">
      <w:pPr>
        <w:pStyle w:val="Odstavecseseznamem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p</w:t>
      </w:r>
      <w:r w:rsidR="0036485A">
        <w:rPr>
          <w:rFonts w:cstheme="minorHAnsi"/>
        </w:rPr>
        <w:t>řestavba Svatovítské katedrály</w:t>
      </w:r>
    </w:p>
    <w:p w:rsidR="0036485A" w:rsidRPr="003F2884" w:rsidRDefault="0036485A" w:rsidP="0036485A">
      <w:pPr>
        <w:pStyle w:val="Odstavecseseznamem"/>
        <w:numPr>
          <w:ilvl w:val="0"/>
          <w:numId w:val="3"/>
        </w:numPr>
        <w:rPr>
          <w:rFonts w:cstheme="minorHAnsi"/>
          <w:b/>
        </w:rPr>
      </w:pPr>
      <w:r w:rsidRPr="003F2884">
        <w:rPr>
          <w:rFonts w:cstheme="minorHAnsi"/>
          <w:b/>
        </w:rPr>
        <w:t>Za kterého panovníka se v Čechách vyhrotily problémy s církví?</w:t>
      </w:r>
    </w:p>
    <w:p w:rsidR="0036485A" w:rsidRDefault="0036485A" w:rsidP="0036485A">
      <w:pPr>
        <w:pStyle w:val="Odstavecseseznamem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Karel IV.</w:t>
      </w:r>
    </w:p>
    <w:p w:rsidR="0036485A" w:rsidRDefault="0036485A" w:rsidP="0036485A">
      <w:pPr>
        <w:pStyle w:val="Odstavecseseznamem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Jiří z Poděbrad</w:t>
      </w:r>
    </w:p>
    <w:p w:rsidR="0036485A" w:rsidRDefault="0036485A" w:rsidP="0036485A">
      <w:pPr>
        <w:pStyle w:val="Odstavecseseznamem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Zikmund Lucemburský</w:t>
      </w:r>
    </w:p>
    <w:p w:rsidR="0036485A" w:rsidRDefault="0036485A" w:rsidP="0036485A">
      <w:pPr>
        <w:pStyle w:val="Odstavecseseznamem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Václav IV.</w:t>
      </w:r>
    </w:p>
    <w:p w:rsidR="0036485A" w:rsidRPr="003F2884" w:rsidRDefault="0036485A" w:rsidP="0036485A">
      <w:pPr>
        <w:pStyle w:val="Odstavecseseznamem"/>
        <w:numPr>
          <w:ilvl w:val="0"/>
          <w:numId w:val="3"/>
        </w:numPr>
        <w:rPr>
          <w:rFonts w:cstheme="minorHAnsi"/>
          <w:b/>
        </w:rPr>
      </w:pPr>
      <w:r w:rsidRPr="003F2884">
        <w:rPr>
          <w:rFonts w:cstheme="minorHAnsi"/>
          <w:b/>
        </w:rPr>
        <w:t>Kdy byl upálen Jan Hus?</w:t>
      </w:r>
    </w:p>
    <w:p w:rsidR="0036485A" w:rsidRDefault="0036485A" w:rsidP="0036485A">
      <w:pPr>
        <w:pStyle w:val="Odstavecseseznamem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6. 7. 1415</w:t>
      </w:r>
    </w:p>
    <w:p w:rsidR="0036485A" w:rsidRDefault="0036485A" w:rsidP="0036485A">
      <w:pPr>
        <w:pStyle w:val="Odstavecseseznamem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5. 7. 1415</w:t>
      </w:r>
    </w:p>
    <w:p w:rsidR="0036485A" w:rsidRDefault="0036485A" w:rsidP="0036485A">
      <w:pPr>
        <w:pStyle w:val="Odstavecseseznamem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6. 7. 1514</w:t>
      </w:r>
    </w:p>
    <w:p w:rsidR="0036485A" w:rsidRDefault="0036485A" w:rsidP="0036485A">
      <w:pPr>
        <w:pStyle w:val="Odstavecseseznamem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7. 6. 1415</w:t>
      </w:r>
    </w:p>
    <w:p w:rsidR="0036485A" w:rsidRPr="003F2884" w:rsidRDefault="0036485A" w:rsidP="0036485A">
      <w:pPr>
        <w:pStyle w:val="Odstavecseseznamem"/>
        <w:numPr>
          <w:ilvl w:val="0"/>
          <w:numId w:val="3"/>
        </w:numPr>
        <w:rPr>
          <w:rFonts w:cstheme="minorHAnsi"/>
          <w:b/>
        </w:rPr>
      </w:pPr>
      <w:r w:rsidRPr="003F2884">
        <w:rPr>
          <w:rFonts w:cstheme="minorHAnsi"/>
          <w:b/>
        </w:rPr>
        <w:t>Která bitva nepatří do husitských válek?</w:t>
      </w:r>
    </w:p>
    <w:p w:rsidR="0036485A" w:rsidRDefault="0036485A" w:rsidP="0036485A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u Sudoměře</w:t>
      </w:r>
    </w:p>
    <w:p w:rsidR="0036485A" w:rsidRDefault="0036485A" w:rsidP="0036485A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na Vítkově</w:t>
      </w:r>
    </w:p>
    <w:p w:rsidR="0036485A" w:rsidRDefault="0036485A" w:rsidP="0036485A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u Jihlavy</w:t>
      </w:r>
    </w:p>
    <w:p w:rsidR="0036485A" w:rsidRDefault="0036485A" w:rsidP="0036485A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u Domažlic</w:t>
      </w:r>
    </w:p>
    <w:p w:rsidR="0036485A" w:rsidRPr="003F2884" w:rsidRDefault="0036485A" w:rsidP="0036485A">
      <w:pPr>
        <w:pStyle w:val="Odstavecseseznamem"/>
        <w:numPr>
          <w:ilvl w:val="0"/>
          <w:numId w:val="3"/>
        </w:numPr>
        <w:rPr>
          <w:rFonts w:cstheme="minorHAnsi"/>
          <w:b/>
        </w:rPr>
      </w:pPr>
      <w:r w:rsidRPr="003F2884">
        <w:rPr>
          <w:rFonts w:cstheme="minorHAnsi"/>
          <w:b/>
        </w:rPr>
        <w:t>Kdo nepatřil do rodu Lucemburků?</w:t>
      </w:r>
    </w:p>
    <w:p w:rsidR="0036485A" w:rsidRDefault="0036485A" w:rsidP="0036485A">
      <w:pPr>
        <w:pStyle w:val="Odstavecseseznamem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Jan</w:t>
      </w:r>
    </w:p>
    <w:p w:rsidR="0036485A" w:rsidRDefault="0036485A" w:rsidP="0036485A">
      <w:pPr>
        <w:pStyle w:val="Odstavecseseznamem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Matyáš Korvín</w:t>
      </w:r>
    </w:p>
    <w:p w:rsidR="0036485A" w:rsidRDefault="0036485A" w:rsidP="0036485A">
      <w:pPr>
        <w:pStyle w:val="Odstavecseseznamem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Václav IV.</w:t>
      </w:r>
    </w:p>
    <w:p w:rsidR="0036485A" w:rsidRDefault="001A2763" w:rsidP="0036485A">
      <w:pPr>
        <w:pStyle w:val="Odstavecseseznamem"/>
        <w:numPr>
          <w:ilvl w:val="0"/>
          <w:numId w:val="9"/>
        </w:numPr>
        <w:rPr>
          <w:rFonts w:cstheme="minorHAnsi"/>
        </w:rPr>
      </w:pPr>
      <w:r w:rsidRPr="001A2763">
        <w:rPr>
          <w:rFonts w:cs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082A82" wp14:editId="3353B0D8">
                <wp:simplePos x="0" y="0"/>
                <wp:positionH relativeFrom="column">
                  <wp:posOffset>3116580</wp:posOffset>
                </wp:positionH>
                <wp:positionV relativeFrom="paragraph">
                  <wp:posOffset>-1270</wp:posOffset>
                </wp:positionV>
                <wp:extent cx="3810000" cy="2895600"/>
                <wp:effectExtent l="0" t="0" r="19050" b="1905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289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763" w:rsidRPr="003F2884" w:rsidRDefault="001A2763" w:rsidP="001A2763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3F2884">
                              <w:rPr>
                                <w:b/>
                              </w:rPr>
                              <w:t>9. Vláda Jagellonců v Čechách není spojena s výstavbou:</w:t>
                            </w:r>
                          </w:p>
                          <w:p w:rsidR="001A2763" w:rsidRDefault="001A2763" w:rsidP="001A2763">
                            <w:pPr>
                              <w:spacing w:after="0"/>
                              <w:ind w:firstLine="708"/>
                            </w:pPr>
                            <w:proofErr w:type="gramStart"/>
                            <w:r>
                              <w:t>a)  Prašné</w:t>
                            </w:r>
                            <w:proofErr w:type="gramEnd"/>
                            <w:r>
                              <w:t xml:space="preserve"> brány</w:t>
                            </w:r>
                          </w:p>
                          <w:p w:rsidR="001A2763" w:rsidRDefault="001A2763" w:rsidP="001A2763">
                            <w:pPr>
                              <w:spacing w:after="0"/>
                              <w:ind w:firstLine="708"/>
                            </w:pPr>
                            <w:r>
                              <w:t>b) Klementina</w:t>
                            </w:r>
                          </w:p>
                          <w:p w:rsidR="001A2763" w:rsidRDefault="001A2763" w:rsidP="001A2763">
                            <w:pPr>
                              <w:spacing w:after="0"/>
                              <w:ind w:firstLine="708"/>
                            </w:pPr>
                            <w:r>
                              <w:t>c) Vladislavského sálu</w:t>
                            </w:r>
                          </w:p>
                          <w:p w:rsidR="001A2763" w:rsidRDefault="001A2763" w:rsidP="001A2763">
                            <w:pPr>
                              <w:spacing w:after="0"/>
                              <w:ind w:firstLine="708"/>
                            </w:pPr>
                            <w:r>
                              <w:t>d) Chrámu sv. Barbory v Kutné Hoře</w:t>
                            </w:r>
                          </w:p>
                          <w:p w:rsidR="001A2763" w:rsidRPr="003F2884" w:rsidRDefault="001A2763" w:rsidP="001A2763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3F2884">
                              <w:rPr>
                                <w:b/>
                              </w:rPr>
                              <w:t xml:space="preserve">10. Který z těchto českých králů vládl </w:t>
                            </w:r>
                            <w:r w:rsidR="003F2884" w:rsidRPr="003F2884">
                              <w:rPr>
                                <w:b/>
                              </w:rPr>
                              <w:t xml:space="preserve">na českém trůnu </w:t>
                            </w:r>
                            <w:r w:rsidRPr="003F2884">
                              <w:rPr>
                                <w:b/>
                              </w:rPr>
                              <w:t>nejkratší dobu?</w:t>
                            </w:r>
                          </w:p>
                          <w:p w:rsidR="001A2763" w:rsidRDefault="003F2884" w:rsidP="003F2884">
                            <w:pPr>
                              <w:spacing w:after="0"/>
                              <w:ind w:firstLine="708"/>
                            </w:pPr>
                            <w:r>
                              <w:t>a) Václav IV.</w:t>
                            </w:r>
                          </w:p>
                          <w:p w:rsidR="003F2884" w:rsidRDefault="003F2884" w:rsidP="003F2884">
                            <w:pPr>
                              <w:spacing w:after="0"/>
                              <w:ind w:firstLine="708"/>
                            </w:pPr>
                            <w:r>
                              <w:t>b) Karel IV.</w:t>
                            </w:r>
                          </w:p>
                          <w:p w:rsidR="003F2884" w:rsidRDefault="003F2884" w:rsidP="003F2884">
                            <w:pPr>
                              <w:spacing w:after="0"/>
                              <w:ind w:firstLine="708"/>
                            </w:pPr>
                            <w:r>
                              <w:t>c) Zikmund Lucemburský</w:t>
                            </w:r>
                          </w:p>
                          <w:p w:rsidR="003F2884" w:rsidRDefault="003F2884" w:rsidP="003F2884">
                            <w:pPr>
                              <w:spacing w:after="0"/>
                              <w:ind w:firstLine="708"/>
                            </w:pPr>
                            <w:r>
                              <w:t>d) Vladislav Jagellonský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245.4pt;margin-top:-.1pt;width:300pt;height:2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" strokecolor="white [3212]">
                <v:textbox>
                  <w:txbxContent>
                    <w:p w:rsidR="001A2763" w:rsidRPr="003F2884" w:rsidRDefault="001A2763" w:rsidP="001A2763">
                      <w:pPr>
                        <w:spacing w:after="0"/>
                        <w:rPr>
                          <w:b/>
                        </w:rPr>
                      </w:pPr>
                      <w:r w:rsidRPr="003F2884">
                        <w:rPr>
                          <w:b/>
                        </w:rPr>
                        <w:t>9. Vláda Jagellonců v Čechách není spojena s výstavbou:</w:t>
                      </w:r>
                    </w:p>
                    <w:p w:rsidR="001A2763" w:rsidRDefault="001A2763" w:rsidP="001A2763">
                      <w:pPr>
                        <w:spacing w:after="0"/>
                        <w:ind w:firstLine="708"/>
                      </w:pPr>
                      <w:proofErr w:type="gramStart"/>
                      <w:r>
                        <w:t>a)  Prašné</w:t>
                      </w:r>
                      <w:proofErr w:type="gramEnd"/>
                      <w:r>
                        <w:t xml:space="preserve"> brány</w:t>
                      </w:r>
                    </w:p>
                    <w:p w:rsidR="001A2763" w:rsidRDefault="001A2763" w:rsidP="001A2763">
                      <w:pPr>
                        <w:spacing w:after="0"/>
                        <w:ind w:firstLine="708"/>
                      </w:pPr>
                      <w:r>
                        <w:t>b) Klementina</w:t>
                      </w:r>
                    </w:p>
                    <w:p w:rsidR="001A2763" w:rsidRDefault="001A2763" w:rsidP="001A2763">
                      <w:pPr>
                        <w:spacing w:after="0"/>
                        <w:ind w:firstLine="708"/>
                      </w:pPr>
                      <w:r>
                        <w:t>c) Vladislavského sálu</w:t>
                      </w:r>
                    </w:p>
                    <w:p w:rsidR="001A2763" w:rsidRDefault="001A2763" w:rsidP="001A2763">
                      <w:pPr>
                        <w:spacing w:after="0"/>
                        <w:ind w:firstLine="708"/>
                      </w:pPr>
                      <w:r>
                        <w:t>d) Chrámu sv. Barbory v Kutné Hoře</w:t>
                      </w:r>
                    </w:p>
                    <w:p w:rsidR="001A2763" w:rsidRPr="003F2884" w:rsidRDefault="001A2763" w:rsidP="001A2763">
                      <w:pPr>
                        <w:spacing w:after="0"/>
                        <w:rPr>
                          <w:b/>
                        </w:rPr>
                      </w:pPr>
                      <w:r w:rsidRPr="003F2884">
                        <w:rPr>
                          <w:b/>
                        </w:rPr>
                        <w:t xml:space="preserve">10. Který z těchto českých králů vládl </w:t>
                      </w:r>
                      <w:r w:rsidR="003F2884" w:rsidRPr="003F2884">
                        <w:rPr>
                          <w:b/>
                        </w:rPr>
                        <w:t xml:space="preserve">na českém trůnu </w:t>
                      </w:r>
                      <w:r w:rsidRPr="003F2884">
                        <w:rPr>
                          <w:b/>
                        </w:rPr>
                        <w:t>nejkratší dobu?</w:t>
                      </w:r>
                    </w:p>
                    <w:p w:rsidR="001A2763" w:rsidRDefault="003F2884" w:rsidP="003F2884">
                      <w:pPr>
                        <w:spacing w:after="0"/>
                        <w:ind w:firstLine="708"/>
                      </w:pPr>
                      <w:r>
                        <w:t>a) Václav IV.</w:t>
                      </w:r>
                    </w:p>
                    <w:p w:rsidR="003F2884" w:rsidRDefault="003F2884" w:rsidP="003F2884">
                      <w:pPr>
                        <w:spacing w:after="0"/>
                        <w:ind w:firstLine="708"/>
                      </w:pPr>
                      <w:r>
                        <w:t>b) Karel IV.</w:t>
                      </w:r>
                    </w:p>
                    <w:p w:rsidR="003F2884" w:rsidRDefault="003F2884" w:rsidP="003F2884">
                      <w:pPr>
                        <w:spacing w:after="0"/>
                        <w:ind w:firstLine="708"/>
                      </w:pPr>
                      <w:r>
                        <w:t>c) Zikmund Lucemburský</w:t>
                      </w:r>
                    </w:p>
                    <w:p w:rsidR="003F2884" w:rsidRDefault="003F2884" w:rsidP="003F2884">
                      <w:pPr>
                        <w:spacing w:after="0"/>
                        <w:ind w:firstLine="708"/>
                      </w:pPr>
                      <w:r>
                        <w:t>d) Vladislav Jagellonský</w:t>
                      </w:r>
                    </w:p>
                  </w:txbxContent>
                </v:textbox>
              </v:shape>
            </w:pict>
          </mc:Fallback>
        </mc:AlternateContent>
      </w:r>
      <w:r w:rsidR="0036485A">
        <w:rPr>
          <w:rFonts w:cstheme="minorHAnsi"/>
        </w:rPr>
        <w:t>Ladislav Pohrobek</w:t>
      </w:r>
    </w:p>
    <w:p w:rsidR="0036485A" w:rsidRPr="003F2884" w:rsidRDefault="0036485A" w:rsidP="0036485A">
      <w:pPr>
        <w:pStyle w:val="Odstavecseseznamem"/>
        <w:numPr>
          <w:ilvl w:val="0"/>
          <w:numId w:val="3"/>
        </w:numPr>
        <w:rPr>
          <w:rFonts w:cstheme="minorHAnsi"/>
          <w:b/>
        </w:rPr>
      </w:pPr>
      <w:r w:rsidRPr="003F2884">
        <w:rPr>
          <w:rFonts w:cstheme="minorHAnsi"/>
          <w:b/>
        </w:rPr>
        <w:t>Která stavba není gotická?</w:t>
      </w:r>
      <w:r w:rsidR="001A2763" w:rsidRPr="003F2884">
        <w:rPr>
          <w:rFonts w:cstheme="minorHAnsi"/>
          <w:b/>
        </w:rPr>
        <w:t xml:space="preserve">                                                                            </w:t>
      </w:r>
    </w:p>
    <w:p w:rsidR="0036485A" w:rsidRDefault="00323303" w:rsidP="00323303">
      <w:pPr>
        <w:pStyle w:val="Odstavecseseznamem"/>
        <w:numPr>
          <w:ilvl w:val="0"/>
          <w:numId w:val="10"/>
        </w:numPr>
        <w:rPr>
          <w:rFonts w:cstheme="minorHAnsi"/>
        </w:rPr>
      </w:pPr>
      <w:r>
        <w:rPr>
          <w:rFonts w:cstheme="minorHAnsi"/>
        </w:rPr>
        <w:t>Bazilika sv. Jiří na Pražském hradě</w:t>
      </w:r>
    </w:p>
    <w:p w:rsidR="00323303" w:rsidRDefault="00323303" w:rsidP="00323303">
      <w:pPr>
        <w:pStyle w:val="Odstavecseseznamem"/>
        <w:numPr>
          <w:ilvl w:val="0"/>
          <w:numId w:val="10"/>
        </w:numPr>
        <w:rPr>
          <w:rFonts w:cstheme="minorHAnsi"/>
        </w:rPr>
      </w:pPr>
      <w:r>
        <w:rPr>
          <w:rFonts w:cstheme="minorHAnsi"/>
        </w:rPr>
        <w:t>Prašná brána</w:t>
      </w:r>
    </w:p>
    <w:p w:rsidR="00323303" w:rsidRDefault="00323303" w:rsidP="00323303">
      <w:pPr>
        <w:pStyle w:val="Odstavecseseznamem"/>
        <w:numPr>
          <w:ilvl w:val="0"/>
          <w:numId w:val="10"/>
        </w:numPr>
        <w:rPr>
          <w:rFonts w:cstheme="minorHAnsi"/>
        </w:rPr>
      </w:pPr>
      <w:r>
        <w:rPr>
          <w:rFonts w:cstheme="minorHAnsi"/>
        </w:rPr>
        <w:t>Staroměstská radnice</w:t>
      </w:r>
    </w:p>
    <w:p w:rsidR="00323303" w:rsidRDefault="00323303" w:rsidP="00323303">
      <w:pPr>
        <w:pStyle w:val="Odstavecseseznamem"/>
        <w:numPr>
          <w:ilvl w:val="0"/>
          <w:numId w:val="10"/>
        </w:numPr>
        <w:rPr>
          <w:rFonts w:cstheme="minorHAnsi"/>
        </w:rPr>
      </w:pPr>
      <w:r>
        <w:rPr>
          <w:rFonts w:cstheme="minorHAnsi"/>
        </w:rPr>
        <w:t>Křivoklát</w:t>
      </w:r>
    </w:p>
    <w:p w:rsidR="00323303" w:rsidRPr="003F2884" w:rsidRDefault="00323303" w:rsidP="00323303">
      <w:pPr>
        <w:pStyle w:val="Odstavecseseznamem"/>
        <w:numPr>
          <w:ilvl w:val="0"/>
          <w:numId w:val="3"/>
        </w:numPr>
        <w:rPr>
          <w:rFonts w:cstheme="minorHAnsi"/>
          <w:b/>
        </w:rPr>
      </w:pPr>
      <w:r w:rsidRPr="003F2884">
        <w:rPr>
          <w:rFonts w:cstheme="minorHAnsi"/>
          <w:b/>
        </w:rPr>
        <w:t>Vladislav Jagellonský byl:</w:t>
      </w:r>
    </w:p>
    <w:p w:rsidR="00323303" w:rsidRDefault="00323303" w:rsidP="00323303">
      <w:pPr>
        <w:pStyle w:val="Odstavecseseznamem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>český král</w:t>
      </w:r>
    </w:p>
    <w:p w:rsidR="00323303" w:rsidRDefault="00323303" w:rsidP="00323303">
      <w:pPr>
        <w:pStyle w:val="Odstavecseseznamem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>uherský král</w:t>
      </w:r>
    </w:p>
    <w:p w:rsidR="00323303" w:rsidRDefault="00323303" w:rsidP="00323303">
      <w:pPr>
        <w:pStyle w:val="Odstavecseseznamem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>český a polský král</w:t>
      </w:r>
    </w:p>
    <w:p w:rsidR="00323303" w:rsidRDefault="00323303" w:rsidP="00323303">
      <w:pPr>
        <w:pStyle w:val="Odstavecseseznamem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>český a uherský král</w:t>
      </w:r>
    </w:p>
    <w:p w:rsidR="001A2763" w:rsidRPr="001A2763" w:rsidRDefault="001A2763" w:rsidP="001A2763">
      <w:pPr>
        <w:ind w:left="1080"/>
        <w:rPr>
          <w:rFonts w:cstheme="minorHAnsi"/>
        </w:rPr>
      </w:pPr>
    </w:p>
    <w:sectPr w:rsidR="001A2763" w:rsidRPr="001A2763" w:rsidSect="00785AB6">
      <w:headerReference w:type="default" r:id="rId9"/>
      <w:footerReference w:type="default" r:id="rId10"/>
      <w:pgSz w:w="11906" w:h="16838"/>
      <w:pgMar w:top="-445" w:right="720" w:bottom="720" w:left="567" w:header="62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FA" w:rsidRDefault="00A44EFA" w:rsidP="00F809DA">
      <w:pPr>
        <w:spacing w:after="0" w:line="240" w:lineRule="auto"/>
      </w:pPr>
      <w:r>
        <w:separator/>
      </w:r>
    </w:p>
  </w:endnote>
  <w:endnote w:type="continuationSeparator" w:id="0">
    <w:p w:rsidR="00A44EFA" w:rsidRDefault="00A44EFA" w:rsidP="00F8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DA" w:rsidRPr="00F809DA" w:rsidRDefault="00F809DA" w:rsidP="00F809DA">
    <w:pPr>
      <w:pStyle w:val="Zpat"/>
      <w:pBdr>
        <w:top w:val="single" w:sz="4" w:space="1" w:color="auto"/>
      </w:pBdr>
      <w:tabs>
        <w:tab w:val="clear" w:pos="9072"/>
        <w:tab w:val="right" w:pos="10490"/>
      </w:tabs>
    </w:pPr>
    <w:r w:rsidRPr="00554869">
      <w:rPr>
        <w:i/>
      </w:rPr>
      <w:t>Autor:</w:t>
    </w:r>
    <w:r w:rsidR="00BF35FC">
      <w:rPr>
        <w:i/>
      </w:rPr>
      <w:t xml:space="preserve"> Bc. Jitka </w:t>
    </w:r>
    <w:proofErr w:type="spellStart"/>
    <w:r w:rsidR="00BF35FC">
      <w:rPr>
        <w:i/>
      </w:rPr>
      <w:t>Skřebská</w:t>
    </w:r>
    <w:proofErr w:type="spellEnd"/>
    <w:r>
      <w:rPr>
        <w:i/>
      </w:rPr>
      <w:tab/>
    </w:r>
    <w:r w:rsidR="00BF35FC">
      <w:rPr>
        <w:i/>
      </w:rPr>
      <w:t>skrebska</w:t>
    </w:r>
    <w:hyperlink r:id="rId1" w:history="1">
      <w:r w:rsidRPr="00F809DA">
        <w:rPr>
          <w:rStyle w:val="Hypertextovodkaz"/>
          <w:rFonts w:cstheme="minorHAnsi"/>
          <w:i/>
          <w:color w:val="auto"/>
          <w:u w:val="none"/>
        </w:rPr>
        <w:t>@</w:t>
      </w:r>
      <w:r w:rsidRPr="00F809DA">
        <w:rPr>
          <w:rStyle w:val="Hypertextovodkaz"/>
          <w:i/>
          <w:color w:val="auto"/>
          <w:u w:val="none"/>
        </w:rPr>
        <w:t>zsjevicko.cz</w:t>
      </w:r>
    </w:hyperlink>
    <w:r>
      <w:rPr>
        <w:rStyle w:val="Hypertextovodkaz"/>
        <w:i/>
        <w:color w:val="auto"/>
        <w:u w:val="none"/>
      </w:rPr>
      <w:tab/>
      <w:t xml:space="preserve">  </w:t>
    </w:r>
    <w:r w:rsidR="00A77CD1">
      <w:rPr>
        <w:rFonts w:cstheme="minorHAnsi"/>
        <w:i/>
        <w:color w:val="000000"/>
      </w:rPr>
      <w:t>VY_32_INOVACE_18</w:t>
    </w:r>
    <w:r w:rsidRPr="00F809DA">
      <w:rPr>
        <w:rFonts w:cstheme="minorHAnsi"/>
        <w:i/>
        <w:color w:val="000000"/>
      </w:rPr>
      <w:t>_</w:t>
    </w:r>
    <w:r w:rsidR="00A77CD1">
      <w:rPr>
        <w:rFonts w:cstheme="minorHAnsi"/>
        <w:i/>
      </w:rPr>
      <w:t>Čeští panovníci II</w:t>
    </w:r>
  </w:p>
  <w:p w:rsidR="00F809DA" w:rsidRPr="00F809DA" w:rsidRDefault="00F809D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FA" w:rsidRDefault="00A44EFA" w:rsidP="00F809DA">
      <w:pPr>
        <w:spacing w:after="0" w:line="240" w:lineRule="auto"/>
      </w:pPr>
      <w:r>
        <w:separator/>
      </w:r>
    </w:p>
  </w:footnote>
  <w:footnote w:type="continuationSeparator" w:id="0">
    <w:p w:rsidR="00A44EFA" w:rsidRDefault="00A44EFA" w:rsidP="00F8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DA" w:rsidRPr="00350109" w:rsidRDefault="00F809DA" w:rsidP="00F809DA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40B2862F" wp14:editId="1BD28701">
          <wp:simplePos x="0" y="0"/>
          <wp:positionH relativeFrom="column">
            <wp:posOffset>152400</wp:posOffset>
          </wp:positionH>
          <wp:positionV relativeFrom="paragraph">
            <wp:posOffset>-262890</wp:posOffset>
          </wp:positionV>
          <wp:extent cx="704850" cy="661035"/>
          <wp:effectExtent l="0" t="0" r="0" b="571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7CD1">
      <w:rPr>
        <w:i/>
        <w:noProof/>
        <w:sz w:val="28"/>
        <w:szCs w:val="28"/>
        <w:lang w:eastAsia="cs-CZ"/>
      </w:rPr>
      <w:t>VY_32_INOVACE_18</w:t>
    </w:r>
    <w:r w:rsidR="002E25B8" w:rsidRPr="002E25B8">
      <w:rPr>
        <w:i/>
        <w:noProof/>
        <w:sz w:val="28"/>
        <w:szCs w:val="28"/>
        <w:lang w:eastAsia="cs-CZ"/>
      </w:rPr>
      <w:t>_</w:t>
    </w:r>
    <w:r w:rsidR="00A77CD1">
      <w:rPr>
        <w:i/>
        <w:noProof/>
        <w:sz w:val="28"/>
        <w:szCs w:val="28"/>
        <w:lang w:eastAsia="cs-CZ"/>
      </w:rPr>
      <w:t xml:space="preserve">Čeští panovníci II </w:t>
    </w:r>
    <w:r w:rsidR="002E25B8">
      <w:rPr>
        <w:i/>
        <w:sz w:val="28"/>
        <w:szCs w:val="28"/>
      </w:rPr>
      <w:t>- dějepis</w:t>
    </w:r>
    <w:r>
      <w:rPr>
        <w:i/>
        <w:sz w:val="28"/>
        <w:szCs w:val="28"/>
      </w:rPr>
      <w:t xml:space="preserve"> </w:t>
    </w:r>
    <w:r w:rsidR="002E25B8">
      <w:rPr>
        <w:i/>
        <w:sz w:val="28"/>
        <w:szCs w:val="28"/>
      </w:rPr>
      <w:t>–</w:t>
    </w:r>
    <w:r>
      <w:rPr>
        <w:i/>
        <w:sz w:val="28"/>
        <w:szCs w:val="28"/>
      </w:rPr>
      <w:t xml:space="preserve"> </w:t>
    </w:r>
    <w:r w:rsidR="00FF4390">
      <w:rPr>
        <w:i/>
        <w:sz w:val="28"/>
        <w:szCs w:val="28"/>
      </w:rPr>
      <w:t>7</w:t>
    </w:r>
    <w:r w:rsidR="002E25B8">
      <w:rPr>
        <w:i/>
        <w:sz w:val="28"/>
        <w:szCs w:val="28"/>
      </w:rPr>
      <w:t xml:space="preserve">. </w:t>
    </w:r>
    <w:r>
      <w:rPr>
        <w:i/>
        <w:sz w:val="28"/>
        <w:szCs w:val="28"/>
      </w:rPr>
      <w:t>ročník</w:t>
    </w:r>
  </w:p>
  <w:p w:rsidR="00F809DA" w:rsidRDefault="00F809DA" w:rsidP="00F809DA"/>
  <w:p w:rsidR="00A77CD1" w:rsidRDefault="00A77CD1" w:rsidP="00F809DA"/>
  <w:p w:rsidR="00A77CD1" w:rsidRDefault="00A77CD1" w:rsidP="00F809DA"/>
  <w:p w:rsidR="00F809DA" w:rsidRDefault="00F809DA">
    <w:pPr>
      <w:pStyle w:val="Zhlav"/>
    </w:pPr>
  </w:p>
  <w:p w:rsidR="00F809DA" w:rsidRDefault="00F809D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3FAB"/>
    <w:multiLevelType w:val="hybridMultilevel"/>
    <w:tmpl w:val="940E4454"/>
    <w:lvl w:ilvl="0" w:tplc="79F2C4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986D9A"/>
    <w:multiLevelType w:val="hybridMultilevel"/>
    <w:tmpl w:val="C8D8B8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52742"/>
    <w:multiLevelType w:val="hybridMultilevel"/>
    <w:tmpl w:val="228A6EC8"/>
    <w:lvl w:ilvl="0" w:tplc="88827B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7F1482"/>
    <w:multiLevelType w:val="hybridMultilevel"/>
    <w:tmpl w:val="30082466"/>
    <w:lvl w:ilvl="0" w:tplc="68BC68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A159B0"/>
    <w:multiLevelType w:val="hybridMultilevel"/>
    <w:tmpl w:val="1A3CC62E"/>
    <w:lvl w:ilvl="0" w:tplc="6B76147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5B43024"/>
    <w:multiLevelType w:val="hybridMultilevel"/>
    <w:tmpl w:val="D7B85BE0"/>
    <w:lvl w:ilvl="0" w:tplc="3E60565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A1C263A"/>
    <w:multiLevelType w:val="hybridMultilevel"/>
    <w:tmpl w:val="F6B4DCF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A31AE7"/>
    <w:multiLevelType w:val="hybridMultilevel"/>
    <w:tmpl w:val="C854BA1A"/>
    <w:lvl w:ilvl="0" w:tplc="E7C61B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F3D5FD6"/>
    <w:multiLevelType w:val="hybridMultilevel"/>
    <w:tmpl w:val="82743DE2"/>
    <w:lvl w:ilvl="0" w:tplc="5B9C04B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32228D4"/>
    <w:multiLevelType w:val="hybridMultilevel"/>
    <w:tmpl w:val="E8B4D762"/>
    <w:lvl w:ilvl="0" w:tplc="957E7CB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A6C58DB"/>
    <w:multiLevelType w:val="hybridMultilevel"/>
    <w:tmpl w:val="C3809246"/>
    <w:lvl w:ilvl="0" w:tplc="B658DA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10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9DA"/>
    <w:rsid w:val="000A539C"/>
    <w:rsid w:val="001A2763"/>
    <w:rsid w:val="001A31D8"/>
    <w:rsid w:val="00242A4B"/>
    <w:rsid w:val="00285105"/>
    <w:rsid w:val="002E25B8"/>
    <w:rsid w:val="00323303"/>
    <w:rsid w:val="0036485A"/>
    <w:rsid w:val="003E3956"/>
    <w:rsid w:val="003F2884"/>
    <w:rsid w:val="005E695B"/>
    <w:rsid w:val="00611CBC"/>
    <w:rsid w:val="006E42AF"/>
    <w:rsid w:val="00785AB6"/>
    <w:rsid w:val="00827C64"/>
    <w:rsid w:val="00874286"/>
    <w:rsid w:val="008834B4"/>
    <w:rsid w:val="009D335F"/>
    <w:rsid w:val="00A301E9"/>
    <w:rsid w:val="00A44EFA"/>
    <w:rsid w:val="00A54496"/>
    <w:rsid w:val="00A77CD1"/>
    <w:rsid w:val="00AC4182"/>
    <w:rsid w:val="00AE72CC"/>
    <w:rsid w:val="00BA546F"/>
    <w:rsid w:val="00BF35FC"/>
    <w:rsid w:val="00C9597F"/>
    <w:rsid w:val="00DE2A26"/>
    <w:rsid w:val="00E54E2F"/>
    <w:rsid w:val="00F809DA"/>
    <w:rsid w:val="00FF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09DA"/>
  </w:style>
  <w:style w:type="paragraph" w:styleId="Zpat">
    <w:name w:val="footer"/>
    <w:basedOn w:val="Normln"/>
    <w:link w:val="Zpat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09DA"/>
  </w:style>
  <w:style w:type="paragraph" w:styleId="Textbubliny">
    <w:name w:val="Balloon Text"/>
    <w:basedOn w:val="Normln"/>
    <w:link w:val="TextbublinyChar"/>
    <w:uiPriority w:val="99"/>
    <w:semiHidden/>
    <w:unhideWhenUsed/>
    <w:rsid w:val="00F80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09D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809DA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A77C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09DA"/>
  </w:style>
  <w:style w:type="paragraph" w:styleId="Zpat">
    <w:name w:val="footer"/>
    <w:basedOn w:val="Normln"/>
    <w:link w:val="Zpat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09DA"/>
  </w:style>
  <w:style w:type="paragraph" w:styleId="Textbubliny">
    <w:name w:val="Balloon Text"/>
    <w:basedOn w:val="Normln"/>
    <w:link w:val="TextbublinyChar"/>
    <w:uiPriority w:val="99"/>
    <w:semiHidden/>
    <w:unhideWhenUsed/>
    <w:rsid w:val="00F80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09D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809DA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A77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D9A30-C416-4DBB-BDBB-5EEFBED0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464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skrebska2</cp:lastModifiedBy>
  <cp:revision>14</cp:revision>
  <dcterms:created xsi:type="dcterms:W3CDTF">2011-10-30T07:45:00Z</dcterms:created>
  <dcterms:modified xsi:type="dcterms:W3CDTF">2012-05-17T15:16:00Z</dcterms:modified>
</cp:coreProperties>
</file>